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1777" w14:textId="3F769283" w:rsidR="005E17CF" w:rsidRPr="00BA511C" w:rsidRDefault="00BA511C" w:rsidP="008D0FE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511C">
        <w:rPr>
          <w:rFonts w:ascii="Times New Roman" w:hAnsi="Times New Roman" w:cs="Times New Roman"/>
          <w:b/>
          <w:bCs/>
          <w:sz w:val="36"/>
          <w:szCs w:val="36"/>
        </w:rPr>
        <w:t>DEPARTMENTAL</w:t>
      </w:r>
      <w:r w:rsidR="008D0FE5" w:rsidRPr="00BA511C">
        <w:rPr>
          <w:rFonts w:ascii="Times New Roman" w:hAnsi="Times New Roman" w:cs="Times New Roman"/>
          <w:b/>
          <w:bCs/>
          <w:sz w:val="36"/>
          <w:szCs w:val="36"/>
        </w:rPr>
        <w:t xml:space="preserve"> PROFILE</w:t>
      </w:r>
    </w:p>
    <w:p w14:paraId="7B29F552" w14:textId="555DE3E8" w:rsidR="008D0FE5" w:rsidRPr="00BA511C" w:rsidRDefault="008D0FE5" w:rsidP="00914B41">
      <w:pPr>
        <w:tabs>
          <w:tab w:val="left" w:pos="630"/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BA511C">
        <w:rPr>
          <w:rFonts w:ascii="Times New Roman" w:hAnsi="Times New Roman" w:cs="Times New Roman"/>
          <w:sz w:val="28"/>
          <w:szCs w:val="28"/>
        </w:rPr>
        <w:t>1.NAME OF THE DEPARTMENT</w:t>
      </w:r>
      <w:r w:rsidR="00A63271">
        <w:rPr>
          <w:rFonts w:ascii="Times New Roman" w:hAnsi="Times New Roman" w:cs="Times New Roman"/>
          <w:sz w:val="28"/>
          <w:szCs w:val="28"/>
        </w:rPr>
        <w:t xml:space="preserve"> -</w:t>
      </w:r>
      <w:r w:rsidRPr="00BA511C">
        <w:rPr>
          <w:rFonts w:ascii="Times New Roman" w:hAnsi="Times New Roman" w:cs="Times New Roman"/>
          <w:sz w:val="28"/>
          <w:szCs w:val="28"/>
        </w:rPr>
        <w:t xml:space="preserve">   </w:t>
      </w:r>
      <w:r w:rsidR="00BA511C" w:rsidRPr="00BA511C">
        <w:rPr>
          <w:rFonts w:ascii="Times New Roman" w:hAnsi="Times New Roman" w:cs="Times New Roman"/>
          <w:sz w:val="28"/>
          <w:szCs w:val="28"/>
          <w:u w:val="single"/>
        </w:rPr>
        <w:t>ENGLISH</w:t>
      </w:r>
    </w:p>
    <w:p w14:paraId="453D0F51" w14:textId="4378DCE8" w:rsidR="008D0FE5" w:rsidRPr="00BA511C" w:rsidRDefault="008D0FE5" w:rsidP="008D0FE5">
      <w:pPr>
        <w:rPr>
          <w:rFonts w:ascii="Times New Roman" w:hAnsi="Times New Roman" w:cs="Times New Roman"/>
          <w:sz w:val="28"/>
          <w:szCs w:val="28"/>
        </w:rPr>
      </w:pPr>
      <w:r w:rsidRPr="00BA511C">
        <w:rPr>
          <w:rFonts w:ascii="Times New Roman" w:hAnsi="Times New Roman" w:cs="Times New Roman"/>
          <w:sz w:val="28"/>
          <w:szCs w:val="28"/>
        </w:rPr>
        <w:t>2.</w:t>
      </w:r>
      <w:r w:rsidR="00E73B7E" w:rsidRPr="00BA511C">
        <w:rPr>
          <w:rFonts w:ascii="Times New Roman" w:hAnsi="Times New Roman" w:cs="Times New Roman"/>
          <w:sz w:val="28"/>
          <w:szCs w:val="28"/>
        </w:rPr>
        <w:t>YEAR OF ESTABLISHMENT</w:t>
      </w:r>
      <w:r w:rsidR="00A63271">
        <w:rPr>
          <w:rFonts w:ascii="Times New Roman" w:hAnsi="Times New Roman" w:cs="Times New Roman"/>
          <w:sz w:val="28"/>
          <w:szCs w:val="28"/>
        </w:rPr>
        <w:t xml:space="preserve"> -</w:t>
      </w:r>
      <w:r w:rsidR="00E73B7E" w:rsidRPr="00BA511C">
        <w:rPr>
          <w:rFonts w:ascii="Times New Roman" w:hAnsi="Times New Roman" w:cs="Times New Roman"/>
          <w:sz w:val="28"/>
          <w:szCs w:val="28"/>
        </w:rPr>
        <w:t xml:space="preserve">        </w:t>
      </w:r>
      <w:r w:rsidR="00BA511C" w:rsidRPr="00BA511C">
        <w:rPr>
          <w:rFonts w:ascii="Times New Roman" w:hAnsi="Times New Roman" w:cs="Times New Roman"/>
          <w:sz w:val="28"/>
          <w:szCs w:val="28"/>
          <w:u w:val="single"/>
        </w:rPr>
        <w:t>1982</w:t>
      </w:r>
    </w:p>
    <w:p w14:paraId="07851715" w14:textId="62795795" w:rsidR="00E73B7E" w:rsidRPr="00BA511C" w:rsidRDefault="00E73B7E" w:rsidP="008D0FE5">
      <w:pPr>
        <w:rPr>
          <w:rFonts w:ascii="Times New Roman" w:hAnsi="Times New Roman" w:cs="Times New Roman"/>
          <w:sz w:val="28"/>
          <w:szCs w:val="28"/>
        </w:rPr>
      </w:pPr>
      <w:r w:rsidRPr="00BA511C">
        <w:rPr>
          <w:rFonts w:ascii="Times New Roman" w:hAnsi="Times New Roman" w:cs="Times New Roman"/>
          <w:sz w:val="28"/>
          <w:szCs w:val="28"/>
        </w:rPr>
        <w:t>3.DEPARTMENTAL E-MAIL ID</w:t>
      </w:r>
      <w:r w:rsidR="00A63271">
        <w:rPr>
          <w:rFonts w:ascii="Times New Roman" w:hAnsi="Times New Roman" w:cs="Times New Roman"/>
          <w:sz w:val="28"/>
          <w:szCs w:val="28"/>
        </w:rPr>
        <w:t xml:space="preserve"> -</w:t>
      </w:r>
      <w:r w:rsidRPr="00BA511C">
        <w:rPr>
          <w:rFonts w:ascii="Times New Roman" w:hAnsi="Times New Roman" w:cs="Times New Roman"/>
          <w:sz w:val="28"/>
          <w:szCs w:val="28"/>
        </w:rPr>
        <w:t xml:space="preserve">     </w:t>
      </w:r>
      <w:r w:rsidR="00BA511C">
        <w:rPr>
          <w:rFonts w:ascii="Times New Roman" w:hAnsi="Times New Roman" w:cs="Times New Roman"/>
          <w:sz w:val="28"/>
          <w:szCs w:val="28"/>
        </w:rPr>
        <w:t>__________________</w:t>
      </w:r>
    </w:p>
    <w:p w14:paraId="79F0AD5D" w14:textId="01B9E627" w:rsidR="00E73B7E" w:rsidRPr="00BA511C" w:rsidRDefault="00DC327A" w:rsidP="008D0FE5">
      <w:pPr>
        <w:rPr>
          <w:rFonts w:ascii="Times New Roman" w:hAnsi="Times New Roman" w:cs="Times New Roman"/>
          <w:sz w:val="28"/>
          <w:szCs w:val="28"/>
        </w:rPr>
      </w:pPr>
      <w:r w:rsidRPr="00BA511C">
        <w:rPr>
          <w:rFonts w:ascii="Times New Roman" w:hAnsi="Times New Roman" w:cs="Times New Roman"/>
          <w:sz w:val="28"/>
          <w:szCs w:val="28"/>
        </w:rPr>
        <w:t>4</w:t>
      </w:r>
      <w:r w:rsidR="00E73B7E" w:rsidRPr="00BA511C">
        <w:rPr>
          <w:rFonts w:ascii="Times New Roman" w:hAnsi="Times New Roman" w:cs="Times New Roman"/>
          <w:sz w:val="28"/>
          <w:szCs w:val="28"/>
        </w:rPr>
        <w:t>.PROGRAM OFFERED</w:t>
      </w:r>
      <w:r w:rsidR="00A63271">
        <w:rPr>
          <w:rFonts w:ascii="Times New Roman" w:hAnsi="Times New Roman" w:cs="Times New Roman"/>
          <w:sz w:val="28"/>
          <w:szCs w:val="28"/>
        </w:rPr>
        <w:t xml:space="preserve"> -</w:t>
      </w:r>
      <w:r w:rsidR="00E73B7E" w:rsidRPr="00BA51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511C" w:rsidRPr="00BA511C">
        <w:rPr>
          <w:rFonts w:ascii="Times New Roman" w:hAnsi="Times New Roman" w:cs="Times New Roman"/>
          <w:sz w:val="28"/>
          <w:szCs w:val="28"/>
          <w:u w:val="single"/>
        </w:rPr>
        <w:t>UG in English literature/Language</w:t>
      </w:r>
      <w:r w:rsidR="00BA511C" w:rsidRPr="00BA51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78EA8" w14:textId="47420845" w:rsidR="00E73B7E" w:rsidRPr="00BA511C" w:rsidRDefault="00DC327A" w:rsidP="008D0FE5">
      <w:pPr>
        <w:rPr>
          <w:rFonts w:ascii="Times New Roman" w:hAnsi="Times New Roman" w:cs="Times New Roman"/>
          <w:sz w:val="28"/>
          <w:szCs w:val="28"/>
        </w:rPr>
      </w:pPr>
      <w:r w:rsidRPr="00BA511C">
        <w:rPr>
          <w:rFonts w:ascii="Times New Roman" w:hAnsi="Times New Roman" w:cs="Times New Roman"/>
          <w:sz w:val="28"/>
          <w:szCs w:val="28"/>
        </w:rPr>
        <w:t>5</w:t>
      </w:r>
      <w:r w:rsidR="00E73B7E" w:rsidRPr="00BA511C">
        <w:rPr>
          <w:rFonts w:ascii="Times New Roman" w:hAnsi="Times New Roman" w:cs="Times New Roman"/>
          <w:sz w:val="28"/>
          <w:szCs w:val="28"/>
        </w:rPr>
        <w:t>.STAFF DETAILS:                      SANCTION POST</w:t>
      </w:r>
      <w:r w:rsidR="00A63271">
        <w:rPr>
          <w:rFonts w:ascii="Times New Roman" w:hAnsi="Times New Roman" w:cs="Times New Roman"/>
          <w:sz w:val="28"/>
          <w:szCs w:val="28"/>
        </w:rPr>
        <w:t xml:space="preserve"> -</w:t>
      </w:r>
      <w:r w:rsidR="00BA511C" w:rsidRPr="00BA511C">
        <w:rPr>
          <w:rFonts w:ascii="Times New Roman" w:hAnsi="Times New Roman" w:cs="Times New Roman"/>
          <w:sz w:val="28"/>
          <w:szCs w:val="28"/>
        </w:rPr>
        <w:t xml:space="preserve"> </w:t>
      </w:r>
      <w:r w:rsidR="00BA511C" w:rsidRPr="00BA511C">
        <w:rPr>
          <w:rFonts w:ascii="Times New Roman" w:hAnsi="Times New Roman" w:cs="Times New Roman"/>
          <w:sz w:val="28"/>
          <w:szCs w:val="28"/>
          <w:u w:val="single"/>
        </w:rPr>
        <w:t>02</w:t>
      </w:r>
    </w:p>
    <w:p w14:paraId="1851676F" w14:textId="0D0F3E62" w:rsidR="00E73B7E" w:rsidRPr="00BA511C" w:rsidRDefault="00E73B7E" w:rsidP="008D0FE5">
      <w:pPr>
        <w:rPr>
          <w:rFonts w:ascii="Times New Roman" w:hAnsi="Times New Roman" w:cs="Times New Roman"/>
          <w:sz w:val="28"/>
          <w:szCs w:val="28"/>
        </w:rPr>
      </w:pPr>
      <w:r w:rsidRPr="00BA5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FILLED POST</w:t>
      </w:r>
      <w:r w:rsidR="00A63271">
        <w:rPr>
          <w:rFonts w:ascii="Times New Roman" w:hAnsi="Times New Roman" w:cs="Times New Roman"/>
          <w:sz w:val="28"/>
          <w:szCs w:val="28"/>
        </w:rPr>
        <w:t xml:space="preserve"> -</w:t>
      </w:r>
      <w:r w:rsidRPr="00BA511C">
        <w:rPr>
          <w:rFonts w:ascii="Times New Roman" w:hAnsi="Times New Roman" w:cs="Times New Roman"/>
          <w:sz w:val="28"/>
          <w:szCs w:val="28"/>
        </w:rPr>
        <w:t xml:space="preserve"> </w:t>
      </w:r>
      <w:r w:rsidR="00BA511C" w:rsidRPr="00BA511C">
        <w:rPr>
          <w:rFonts w:ascii="Times New Roman" w:hAnsi="Times New Roman" w:cs="Times New Roman"/>
          <w:sz w:val="28"/>
          <w:szCs w:val="28"/>
          <w:u w:val="single"/>
        </w:rPr>
        <w:t>02</w:t>
      </w:r>
    </w:p>
    <w:p w14:paraId="17C39F75" w14:textId="6E984FBF" w:rsidR="00DC327A" w:rsidRPr="00BA511C" w:rsidRDefault="00D60604" w:rsidP="008D0FE5">
      <w:p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43F7D" wp14:editId="6DD81534">
                <wp:simplePos x="0" y="0"/>
                <wp:positionH relativeFrom="column">
                  <wp:posOffset>4630189</wp:posOffset>
                </wp:positionH>
                <wp:positionV relativeFrom="paragraph">
                  <wp:posOffset>319866</wp:posOffset>
                </wp:positionV>
                <wp:extent cx="1432560" cy="1402080"/>
                <wp:effectExtent l="0" t="0" r="15240" b="26670"/>
                <wp:wrapNone/>
                <wp:docPr id="2907598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40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15112" w14:textId="727FA617" w:rsidR="004D5936" w:rsidRDefault="004D5936" w:rsidP="004D59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6B1864" wp14:editId="7530F4EC">
                                  <wp:extent cx="1311584" cy="1318260"/>
                                  <wp:effectExtent l="0" t="0" r="3175" b="0"/>
                                  <wp:docPr id="48263312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847" cy="1334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43F7D" id="Rectangle 1" o:spid="_x0000_s1026" style="position:absolute;margin-left:364.6pt;margin-top:25.2pt;width:112.8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" fillcolor="white [3212]" strokecolor="#09101d [484]" strokeweight="1pt">
                <v:textbox>
                  <w:txbxContent>
                    <w:p w14:paraId="0F115112" w14:textId="727FA617" w:rsidR="004D5936" w:rsidRDefault="004D5936" w:rsidP="004D593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6B1864" wp14:editId="7530F4EC">
                            <wp:extent cx="1311584" cy="1318260"/>
                            <wp:effectExtent l="0" t="0" r="3175" b="0"/>
                            <wp:docPr id="48263312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847" cy="1334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C327A" w:rsidRPr="00BA5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VACANT POST</w:t>
      </w:r>
      <w:r w:rsidR="00A63271">
        <w:rPr>
          <w:rFonts w:ascii="Times New Roman" w:hAnsi="Times New Roman" w:cs="Times New Roman"/>
          <w:sz w:val="28"/>
          <w:szCs w:val="28"/>
        </w:rPr>
        <w:t xml:space="preserve"> -</w:t>
      </w:r>
      <w:r w:rsidR="00DC327A" w:rsidRPr="00BA511C">
        <w:rPr>
          <w:rFonts w:ascii="Times New Roman" w:hAnsi="Times New Roman" w:cs="Times New Roman"/>
          <w:sz w:val="28"/>
          <w:szCs w:val="28"/>
        </w:rPr>
        <w:t xml:space="preserve"> </w:t>
      </w:r>
      <w:r w:rsidR="00BA511C" w:rsidRPr="00BA511C">
        <w:rPr>
          <w:rFonts w:ascii="Times New Roman" w:hAnsi="Times New Roman" w:cs="Times New Roman"/>
          <w:sz w:val="28"/>
          <w:szCs w:val="28"/>
          <w:u w:val="single"/>
        </w:rPr>
        <w:t>NIL</w:t>
      </w:r>
    </w:p>
    <w:p w14:paraId="2FD252F6" w14:textId="6402A44A" w:rsidR="00DC327A" w:rsidRPr="00A63271" w:rsidRDefault="00DC327A" w:rsidP="0029395C">
      <w:p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>6</w:t>
      </w:r>
      <w:r w:rsidR="00E73B7E" w:rsidRPr="00A63271">
        <w:rPr>
          <w:rFonts w:ascii="Times New Roman" w:hAnsi="Times New Roman" w:cs="Times New Roman"/>
          <w:sz w:val="28"/>
          <w:szCs w:val="28"/>
        </w:rPr>
        <w:t xml:space="preserve">.TEACHING STAFF                 </w:t>
      </w:r>
    </w:p>
    <w:p w14:paraId="18F1F662" w14:textId="17028BFE" w:rsidR="0029395C" w:rsidRPr="00A63271" w:rsidRDefault="0029395C" w:rsidP="002939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 xml:space="preserve">NAME </w:t>
      </w:r>
      <w:r w:rsidR="00A63271">
        <w:rPr>
          <w:rFonts w:ascii="Times New Roman" w:hAnsi="Times New Roman" w:cs="Times New Roman"/>
          <w:sz w:val="28"/>
          <w:szCs w:val="28"/>
        </w:rPr>
        <w:t>-</w:t>
      </w:r>
      <w:r w:rsidR="00A63271" w:rsidRPr="00A63271">
        <w:rPr>
          <w:rFonts w:ascii="Times New Roman" w:hAnsi="Times New Roman" w:cs="Times New Roman"/>
          <w:sz w:val="28"/>
          <w:szCs w:val="28"/>
        </w:rPr>
        <w:t xml:space="preserve"> </w:t>
      </w:r>
      <w:r w:rsidR="00A63271" w:rsidRPr="00965145">
        <w:rPr>
          <w:rFonts w:ascii="Times New Roman" w:hAnsi="Times New Roman" w:cs="Times New Roman"/>
          <w:sz w:val="28"/>
          <w:szCs w:val="28"/>
          <w:u w:val="single"/>
        </w:rPr>
        <w:t>Dr.</w:t>
      </w:r>
      <w:r w:rsidR="00BA511C" w:rsidRPr="00A63271">
        <w:rPr>
          <w:rFonts w:ascii="Times New Roman" w:hAnsi="Times New Roman" w:cs="Times New Roman"/>
          <w:sz w:val="28"/>
          <w:szCs w:val="28"/>
          <w:u w:val="single"/>
        </w:rPr>
        <w:t xml:space="preserve"> Sushama Tiwari</w:t>
      </w:r>
    </w:p>
    <w:p w14:paraId="070086B0" w14:textId="5AEA4834" w:rsidR="0029395C" w:rsidRPr="00A63271" w:rsidRDefault="0029395C" w:rsidP="002939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63271">
        <w:rPr>
          <w:rFonts w:ascii="Times New Roman" w:hAnsi="Times New Roman" w:cs="Times New Roman"/>
          <w:sz w:val="28"/>
          <w:szCs w:val="28"/>
        </w:rPr>
        <w:t xml:space="preserve">E-mail ID </w:t>
      </w:r>
      <w:r w:rsidR="00A63271">
        <w:rPr>
          <w:rFonts w:ascii="Times New Roman" w:hAnsi="Times New Roman" w:cs="Times New Roman"/>
          <w:sz w:val="28"/>
          <w:szCs w:val="28"/>
        </w:rPr>
        <w:t>-</w:t>
      </w:r>
      <w:r w:rsidR="00BA511C" w:rsidRPr="00A6327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A511C" w:rsidRPr="00A63271">
          <w:rPr>
            <w:rStyle w:val="Hyperlink"/>
            <w:rFonts w:ascii="Times New Roman" w:hAnsi="Times New Roman" w:cs="Times New Roman"/>
            <w:sz w:val="28"/>
            <w:szCs w:val="28"/>
          </w:rPr>
          <w:t>t.sushma30@gmail.com</w:t>
        </w:r>
      </w:hyperlink>
      <w:r w:rsidR="00BA511C" w:rsidRPr="00A632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81F1765" w14:textId="209414BA" w:rsidR="00D81851" w:rsidRPr="00D81851" w:rsidRDefault="00A63271" w:rsidP="002939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>SPECIALIZATION</w:t>
      </w:r>
      <w:r w:rsidR="0029395C" w:rsidRPr="00A63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511C" w:rsidRPr="00A63271">
        <w:rPr>
          <w:rFonts w:ascii="Times New Roman" w:hAnsi="Times New Roman" w:cs="Times New Roman"/>
          <w:sz w:val="28"/>
          <w:szCs w:val="28"/>
          <w:u w:val="single"/>
        </w:rPr>
        <w:t>Indian Aesthetic Theories</w:t>
      </w:r>
      <w:r w:rsidR="00D81851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7ACB77BC" w14:textId="52972E2B" w:rsidR="0029395C" w:rsidRPr="00D81851" w:rsidRDefault="00D81851" w:rsidP="00D81851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81851">
        <w:rPr>
          <w:rFonts w:ascii="Times New Roman" w:hAnsi="Times New Roman" w:cs="Times New Roman"/>
          <w:sz w:val="28"/>
          <w:szCs w:val="28"/>
          <w:u w:val="single"/>
        </w:rPr>
        <w:t>American Literature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EE08D52" w14:textId="6F79C5FB" w:rsidR="00DC327A" w:rsidRPr="00A63271" w:rsidRDefault="0029395C" w:rsidP="002939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 xml:space="preserve">NO. OF PUBLICATION </w:t>
      </w:r>
      <w:r w:rsidR="00A63271">
        <w:rPr>
          <w:rFonts w:ascii="Times New Roman" w:hAnsi="Times New Roman" w:cs="Times New Roman"/>
          <w:sz w:val="28"/>
          <w:szCs w:val="28"/>
        </w:rPr>
        <w:t>-</w:t>
      </w:r>
      <w:r w:rsidR="00BA511C" w:rsidRPr="00A63271">
        <w:rPr>
          <w:rFonts w:ascii="Times New Roman" w:hAnsi="Times New Roman" w:cs="Times New Roman"/>
          <w:sz w:val="28"/>
          <w:szCs w:val="28"/>
        </w:rPr>
        <w:t xml:space="preserve"> </w:t>
      </w:r>
      <w:r w:rsidR="00BA511C" w:rsidRPr="00A63271">
        <w:rPr>
          <w:rFonts w:ascii="Times New Roman" w:hAnsi="Times New Roman" w:cs="Times New Roman"/>
          <w:sz w:val="28"/>
          <w:szCs w:val="28"/>
          <w:u w:val="single"/>
        </w:rPr>
        <w:t>5 Papers &amp; 2 Book chapters</w:t>
      </w:r>
    </w:p>
    <w:p w14:paraId="0CCBD670" w14:textId="45692AB6" w:rsidR="00E73B7E" w:rsidRPr="00A63271" w:rsidRDefault="00D60604" w:rsidP="00E73B7E">
      <w:p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16FB7" wp14:editId="675304A5">
                <wp:simplePos x="0" y="0"/>
                <wp:positionH relativeFrom="column">
                  <wp:posOffset>4623435</wp:posOffset>
                </wp:positionH>
                <wp:positionV relativeFrom="paragraph">
                  <wp:posOffset>327660</wp:posOffset>
                </wp:positionV>
                <wp:extent cx="1435100" cy="1398905"/>
                <wp:effectExtent l="0" t="0" r="12700" b="10795"/>
                <wp:wrapNone/>
                <wp:docPr id="3558369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39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064E3" w14:textId="351B6EF5" w:rsidR="00D60604" w:rsidRPr="00D60604" w:rsidRDefault="00D60604" w:rsidP="00D60604">
                            <w:pPr>
                              <w:jc w:val="center"/>
                            </w:pPr>
                            <w:r w:rsidRPr="00D60604">
                              <w:rPr>
                                <w:noProof/>
                              </w:rPr>
                              <w:drawing>
                                <wp:inline distT="0" distB="0" distL="0" distR="0" wp14:anchorId="64BE9749" wp14:editId="394D2129">
                                  <wp:extent cx="1011381" cy="1385967"/>
                                  <wp:effectExtent l="0" t="0" r="0" b="5080"/>
                                  <wp:docPr id="95133718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737" cy="139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6FB7" id="Rectangle 3" o:spid="_x0000_s1027" style="position:absolute;margin-left:364.05pt;margin-top:25.8pt;width:113pt;height:1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" fillcolor="white [3201]" strokecolor="black [3213]" strokeweight="1pt">
                <v:textbox>
                  <w:txbxContent>
                    <w:p w14:paraId="2D2064E3" w14:textId="351B6EF5" w:rsidR="00D60604" w:rsidRPr="00D60604" w:rsidRDefault="00D60604" w:rsidP="00D60604">
                      <w:pPr>
                        <w:jc w:val="center"/>
                      </w:pPr>
                      <w:r w:rsidRPr="00D60604">
                        <w:rPr>
                          <w:noProof/>
                        </w:rPr>
                        <w:drawing>
                          <wp:inline distT="0" distB="0" distL="0" distR="0" wp14:anchorId="64BE9749" wp14:editId="394D2129">
                            <wp:extent cx="1011381" cy="1385967"/>
                            <wp:effectExtent l="0" t="0" r="0" b="5080"/>
                            <wp:docPr id="95133718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737" cy="139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2D170B1" w14:textId="3534CB54" w:rsidR="0029395C" w:rsidRPr="00A63271" w:rsidRDefault="0029395C" w:rsidP="002939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 xml:space="preserve">NAME </w:t>
      </w:r>
      <w:r w:rsidR="00965145">
        <w:rPr>
          <w:rFonts w:ascii="Times New Roman" w:hAnsi="Times New Roman" w:cs="Times New Roman"/>
          <w:sz w:val="28"/>
          <w:szCs w:val="28"/>
        </w:rPr>
        <w:t xml:space="preserve">– </w:t>
      </w:r>
      <w:r w:rsidR="00965145" w:rsidRPr="00965145">
        <w:rPr>
          <w:rFonts w:ascii="Times New Roman" w:hAnsi="Times New Roman" w:cs="Times New Roman"/>
          <w:sz w:val="28"/>
          <w:szCs w:val="28"/>
          <w:u w:val="single"/>
        </w:rPr>
        <w:t>Dr.</w:t>
      </w:r>
      <w:r w:rsidR="00965145" w:rsidRPr="00A632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5145" w:rsidRPr="00965145">
        <w:rPr>
          <w:rFonts w:ascii="Times New Roman" w:hAnsi="Times New Roman" w:cs="Times New Roman"/>
          <w:sz w:val="28"/>
          <w:szCs w:val="28"/>
          <w:u w:val="single"/>
        </w:rPr>
        <w:t>Cyril Daniel</w:t>
      </w:r>
    </w:p>
    <w:p w14:paraId="37DCF3D1" w14:textId="738E0F88" w:rsidR="0029395C" w:rsidRPr="00A63271" w:rsidRDefault="0029395C" w:rsidP="002939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>E-mail ID</w:t>
      </w:r>
      <w:r w:rsidR="00965145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="00965145" w:rsidRPr="002D6C5C">
          <w:rPr>
            <w:rStyle w:val="Hyperlink"/>
            <w:rFonts w:ascii="Times New Roman" w:hAnsi="Times New Roman" w:cs="Times New Roman"/>
            <w:sz w:val="28"/>
            <w:szCs w:val="28"/>
          </w:rPr>
          <w:t>cyrildaniel2014@gmail.com</w:t>
        </w:r>
      </w:hyperlink>
      <w:r w:rsidR="009651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277A3" w14:textId="57342937" w:rsidR="0029395C" w:rsidRPr="00A63271" w:rsidRDefault="00965145" w:rsidP="002939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>SPECIALIZATION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81851" w:rsidRPr="00D81851">
        <w:rPr>
          <w:rFonts w:ascii="Times New Roman" w:hAnsi="Times New Roman" w:cs="Times New Roman"/>
          <w:sz w:val="28"/>
          <w:szCs w:val="28"/>
          <w:u w:val="single"/>
        </w:rPr>
        <w:t>Indian Literature</w:t>
      </w:r>
      <w:r w:rsidR="00D81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48979" w14:textId="197D7450" w:rsidR="0029395C" w:rsidRPr="00A63271" w:rsidRDefault="0029395C" w:rsidP="002939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>NO. OF PUBLICATION</w:t>
      </w:r>
      <w:r w:rsidR="00A63271">
        <w:rPr>
          <w:rFonts w:ascii="Times New Roman" w:hAnsi="Times New Roman" w:cs="Times New Roman"/>
          <w:sz w:val="28"/>
          <w:szCs w:val="28"/>
        </w:rPr>
        <w:t xml:space="preserve"> - </w:t>
      </w:r>
      <w:r w:rsidR="00A63271" w:rsidRPr="00A63271">
        <w:rPr>
          <w:rFonts w:ascii="Times New Roman" w:hAnsi="Times New Roman" w:cs="Times New Roman"/>
          <w:sz w:val="28"/>
          <w:szCs w:val="28"/>
          <w:u w:val="single"/>
        </w:rPr>
        <w:t>2 Book chapters</w:t>
      </w:r>
    </w:p>
    <w:p w14:paraId="3BC262E6" w14:textId="2818EFAE" w:rsidR="00E73B7E" w:rsidRPr="00A63271" w:rsidRDefault="00E73B7E" w:rsidP="00DC327A">
      <w:pPr>
        <w:ind w:firstLine="504"/>
        <w:rPr>
          <w:rFonts w:ascii="Times New Roman" w:hAnsi="Times New Roman" w:cs="Times New Roman"/>
          <w:sz w:val="28"/>
          <w:szCs w:val="28"/>
        </w:rPr>
      </w:pPr>
    </w:p>
    <w:p w14:paraId="5C0399D8" w14:textId="4757DB60" w:rsidR="0072285A" w:rsidRPr="00A63271" w:rsidRDefault="0029395C">
      <w:p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>7. LAB TECHNICIAN</w:t>
      </w:r>
      <w:r w:rsidR="0072285A" w:rsidRPr="00A63271">
        <w:rPr>
          <w:rFonts w:ascii="Times New Roman" w:hAnsi="Times New Roman" w:cs="Times New Roman"/>
          <w:sz w:val="28"/>
          <w:szCs w:val="28"/>
        </w:rPr>
        <w:t xml:space="preserve"> </w:t>
      </w:r>
      <w:r w:rsidR="00A63271">
        <w:rPr>
          <w:rFonts w:ascii="Times New Roman" w:hAnsi="Times New Roman" w:cs="Times New Roman"/>
          <w:sz w:val="28"/>
          <w:szCs w:val="28"/>
        </w:rPr>
        <w:t>– N/A</w:t>
      </w:r>
    </w:p>
    <w:p w14:paraId="6AB9DC30" w14:textId="484652B9" w:rsidR="0072285A" w:rsidRPr="00A63271" w:rsidRDefault="0072285A">
      <w:p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 xml:space="preserve">8. LAB BEARER </w:t>
      </w:r>
      <w:r w:rsidR="00A63271">
        <w:rPr>
          <w:rFonts w:ascii="Times New Roman" w:hAnsi="Times New Roman" w:cs="Times New Roman"/>
          <w:sz w:val="28"/>
          <w:szCs w:val="28"/>
        </w:rPr>
        <w:t>– N/A</w:t>
      </w:r>
      <w:r w:rsidRPr="00A6327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5AAF858" w14:textId="4284CB44" w:rsidR="0072285A" w:rsidRPr="00A63271" w:rsidRDefault="0072285A">
      <w:p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 xml:space="preserve">9. STUDENT </w:t>
      </w:r>
      <w:r w:rsidR="00A63271" w:rsidRPr="00A63271">
        <w:rPr>
          <w:rFonts w:ascii="Times New Roman" w:hAnsi="Times New Roman" w:cs="Times New Roman"/>
          <w:sz w:val="28"/>
          <w:szCs w:val="28"/>
        </w:rPr>
        <w:t>STRENGTH</w:t>
      </w:r>
      <w:r w:rsidR="00A63271"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TableGrid"/>
        <w:tblW w:w="7375" w:type="dxa"/>
        <w:tblLook w:val="04A0" w:firstRow="1" w:lastRow="0" w:firstColumn="1" w:lastColumn="0" w:noHBand="0" w:noVBand="1"/>
      </w:tblPr>
      <w:tblGrid>
        <w:gridCol w:w="4225"/>
        <w:gridCol w:w="1440"/>
        <w:gridCol w:w="1710"/>
      </w:tblGrid>
      <w:tr w:rsidR="0072285A" w:rsidRPr="00A63271" w14:paraId="68EC0105" w14:textId="77777777" w:rsidTr="00A63271">
        <w:tc>
          <w:tcPr>
            <w:tcW w:w="4225" w:type="dxa"/>
          </w:tcPr>
          <w:p w14:paraId="1F50FB1B" w14:textId="4F161117" w:rsidR="0072285A" w:rsidRPr="00A63271" w:rsidRDefault="0072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71">
              <w:rPr>
                <w:rFonts w:ascii="Times New Roman" w:hAnsi="Times New Roman" w:cs="Times New Roman"/>
                <w:sz w:val="28"/>
                <w:szCs w:val="28"/>
              </w:rPr>
              <w:t xml:space="preserve">      UG</w:t>
            </w:r>
          </w:p>
        </w:tc>
        <w:tc>
          <w:tcPr>
            <w:tcW w:w="1440" w:type="dxa"/>
          </w:tcPr>
          <w:p w14:paraId="00BDF542" w14:textId="6D42A3F8" w:rsidR="0072285A" w:rsidRPr="00A63271" w:rsidRDefault="009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71">
              <w:rPr>
                <w:rFonts w:ascii="Times New Roman" w:hAnsi="Times New Roman" w:cs="Times New Roman"/>
                <w:sz w:val="28"/>
                <w:szCs w:val="28"/>
              </w:rPr>
              <w:t>PG</w:t>
            </w:r>
          </w:p>
        </w:tc>
        <w:tc>
          <w:tcPr>
            <w:tcW w:w="1710" w:type="dxa"/>
          </w:tcPr>
          <w:p w14:paraId="12768C2B" w14:textId="7BE3DCC9" w:rsidR="0072285A" w:rsidRPr="00A63271" w:rsidRDefault="009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271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</w:p>
        </w:tc>
      </w:tr>
      <w:tr w:rsidR="0072285A" w:rsidRPr="00A63271" w14:paraId="2FD6B7CF" w14:textId="77777777" w:rsidTr="00A63271">
        <w:tc>
          <w:tcPr>
            <w:tcW w:w="4225" w:type="dxa"/>
          </w:tcPr>
          <w:p w14:paraId="52ED5160" w14:textId="41D6E378" w:rsidR="0072285A" w:rsidRDefault="00A6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 L</w:t>
            </w:r>
            <w:r w:rsidRPr="00A63271">
              <w:rPr>
                <w:rFonts w:ascii="Times New Roman" w:hAnsi="Times New Roman" w:cs="Times New Roman"/>
                <w:sz w:val="28"/>
                <w:szCs w:val="28"/>
              </w:rPr>
              <w:t>iterature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30</w:t>
            </w:r>
          </w:p>
          <w:p w14:paraId="40F01963" w14:textId="13E31FCD" w:rsidR="00A63271" w:rsidRPr="00A63271" w:rsidRDefault="00A63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English Language – </w:t>
            </w:r>
            <w:r w:rsidR="00643B7F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(approx.)</w:t>
            </w:r>
          </w:p>
        </w:tc>
        <w:tc>
          <w:tcPr>
            <w:tcW w:w="1440" w:type="dxa"/>
          </w:tcPr>
          <w:p w14:paraId="560AB0CC" w14:textId="1B34A497" w:rsidR="0072285A" w:rsidRPr="00A63271" w:rsidRDefault="00A63271" w:rsidP="00A6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14:paraId="732D6709" w14:textId="4D9AE87B" w:rsidR="0072285A" w:rsidRPr="00A63271" w:rsidRDefault="00A63271" w:rsidP="00A6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A29F1CD" w14:textId="77777777" w:rsidR="00914B41" w:rsidRDefault="00914B41">
      <w:pPr>
        <w:rPr>
          <w:rFonts w:ascii="Times New Roman" w:hAnsi="Times New Roman" w:cs="Times New Roman"/>
          <w:sz w:val="28"/>
          <w:szCs w:val="28"/>
        </w:rPr>
      </w:pPr>
    </w:p>
    <w:p w14:paraId="43ADFE87" w14:textId="77777777" w:rsidR="00A63271" w:rsidRDefault="00A63271">
      <w:pPr>
        <w:rPr>
          <w:rFonts w:ascii="Times New Roman" w:hAnsi="Times New Roman" w:cs="Times New Roman"/>
          <w:sz w:val="28"/>
          <w:szCs w:val="28"/>
        </w:rPr>
      </w:pPr>
    </w:p>
    <w:p w14:paraId="7AB7917A" w14:textId="77777777" w:rsidR="00A63271" w:rsidRDefault="00A63271">
      <w:pPr>
        <w:rPr>
          <w:rFonts w:ascii="Times New Roman" w:hAnsi="Times New Roman" w:cs="Times New Roman"/>
          <w:sz w:val="28"/>
          <w:szCs w:val="28"/>
        </w:rPr>
      </w:pPr>
    </w:p>
    <w:p w14:paraId="26370BA4" w14:textId="77777777" w:rsidR="00A63271" w:rsidRPr="00A63271" w:rsidRDefault="00A63271">
      <w:pPr>
        <w:rPr>
          <w:rFonts w:ascii="Times New Roman" w:hAnsi="Times New Roman" w:cs="Times New Roman"/>
          <w:sz w:val="28"/>
          <w:szCs w:val="28"/>
        </w:rPr>
      </w:pPr>
    </w:p>
    <w:p w14:paraId="49A431D6" w14:textId="77777777" w:rsidR="00914B41" w:rsidRPr="00A63271" w:rsidRDefault="00914B41">
      <w:pPr>
        <w:rPr>
          <w:rFonts w:ascii="Times New Roman" w:hAnsi="Times New Roman" w:cs="Times New Roman"/>
          <w:sz w:val="28"/>
          <w:szCs w:val="28"/>
        </w:rPr>
      </w:pPr>
      <w:r w:rsidRPr="00A63271">
        <w:rPr>
          <w:rFonts w:ascii="Times New Roman" w:hAnsi="Times New Roman" w:cs="Times New Roman"/>
          <w:sz w:val="28"/>
          <w:szCs w:val="28"/>
        </w:rPr>
        <w:t>10. SWOC ANALYSIS</w:t>
      </w:r>
    </w:p>
    <w:p w14:paraId="315FA518" w14:textId="77777777" w:rsidR="00BA511C" w:rsidRPr="00A63271" w:rsidRDefault="00BA511C" w:rsidP="00BA511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63271">
        <w:rPr>
          <w:rFonts w:ascii="Times New Roman" w:hAnsi="Times New Roman" w:cs="Times New Roman"/>
          <w:b/>
          <w:bCs/>
          <w:u w:val="single"/>
        </w:rPr>
        <w:t xml:space="preserve">STRENGTHS: </w:t>
      </w:r>
    </w:p>
    <w:p w14:paraId="29565879" w14:textId="77777777" w:rsidR="004D5936" w:rsidRPr="004D5936" w:rsidRDefault="004D5936" w:rsidP="004D593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D5936">
        <w:rPr>
          <w:rFonts w:ascii="Times New Roman" w:hAnsi="Times New Roman" w:cs="Times New Roman"/>
          <w:lang w:val="en-GB"/>
        </w:rPr>
        <w:t xml:space="preserve">Department of English can take pride in having the most enthusiastic and dedicated teachers of the college. </w:t>
      </w:r>
    </w:p>
    <w:p w14:paraId="708CF4C4" w14:textId="77777777" w:rsidR="004D5936" w:rsidRPr="004D5936" w:rsidRDefault="004D5936" w:rsidP="004D593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D5936">
        <w:rPr>
          <w:rFonts w:ascii="Times New Roman" w:hAnsi="Times New Roman" w:cs="Times New Roman"/>
          <w:lang w:val="en-GB"/>
        </w:rPr>
        <w:t xml:space="preserve">Departmental Seminars are being held regularly to improve the overall performance of the students. </w:t>
      </w:r>
    </w:p>
    <w:p w14:paraId="6A970919" w14:textId="77777777" w:rsidR="004D5936" w:rsidRPr="004D5936" w:rsidRDefault="004D5936" w:rsidP="004D593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D5936">
        <w:rPr>
          <w:rFonts w:ascii="Times New Roman" w:hAnsi="Times New Roman" w:cs="Times New Roman"/>
          <w:lang w:val="en-GB"/>
        </w:rPr>
        <w:t>But in addition to the formal methods, the greatest strength of the department has been the teacher-student relationship that has kept the department alive.</w:t>
      </w:r>
    </w:p>
    <w:p w14:paraId="2C94B36E" w14:textId="77777777" w:rsidR="00BA511C" w:rsidRPr="00A63271" w:rsidRDefault="00BA511C" w:rsidP="00BA511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63271">
        <w:rPr>
          <w:rFonts w:ascii="Times New Roman" w:hAnsi="Times New Roman" w:cs="Times New Roman"/>
          <w:b/>
          <w:bCs/>
          <w:u w:val="single"/>
        </w:rPr>
        <w:t xml:space="preserve">WEAKNESSES: </w:t>
      </w:r>
    </w:p>
    <w:p w14:paraId="2322001F" w14:textId="77777777" w:rsidR="004D5936" w:rsidRPr="004D5936" w:rsidRDefault="004D5936" w:rsidP="004D593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GB"/>
        </w:rPr>
      </w:pPr>
      <w:r w:rsidRPr="004D5936">
        <w:rPr>
          <w:rFonts w:ascii="Times New Roman" w:hAnsi="Times New Roman" w:cs="Times New Roman"/>
          <w:lang w:val="en-GB"/>
        </w:rPr>
        <w:t xml:space="preserve">The socio-economic background of the students, many of whom are first generation learners from poor and backward families, is a major drawback for the development of the department. </w:t>
      </w:r>
    </w:p>
    <w:p w14:paraId="6A6B6207" w14:textId="77777777" w:rsidR="004D5936" w:rsidRPr="004D5936" w:rsidRDefault="004D5936" w:rsidP="004D593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GB"/>
        </w:rPr>
      </w:pPr>
      <w:r w:rsidRPr="004D5936">
        <w:rPr>
          <w:rFonts w:ascii="Times New Roman" w:hAnsi="Times New Roman" w:cs="Times New Roman"/>
          <w:lang w:val="en-GB"/>
        </w:rPr>
        <w:t xml:space="preserve">The lack of sufficient number of teachers is a great hurdle in the path of imparting quality education. </w:t>
      </w:r>
    </w:p>
    <w:p w14:paraId="3237F388" w14:textId="77777777" w:rsidR="00BA511C" w:rsidRPr="00A63271" w:rsidRDefault="00BA511C" w:rsidP="00BA511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63271">
        <w:rPr>
          <w:rFonts w:ascii="Times New Roman" w:hAnsi="Times New Roman" w:cs="Times New Roman"/>
          <w:b/>
          <w:bCs/>
          <w:u w:val="single"/>
        </w:rPr>
        <w:t xml:space="preserve">OPPORTUNITIES: </w:t>
      </w:r>
    </w:p>
    <w:p w14:paraId="7A5B8E90" w14:textId="77777777" w:rsidR="004D5936" w:rsidRPr="004D5936" w:rsidRDefault="004D5936" w:rsidP="004D593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GB"/>
        </w:rPr>
      </w:pPr>
      <w:r w:rsidRPr="004D5936">
        <w:rPr>
          <w:rFonts w:ascii="Times New Roman" w:hAnsi="Times New Roman" w:cs="Times New Roman"/>
          <w:lang w:val="en-GB"/>
        </w:rPr>
        <w:t xml:space="preserve">However, the learners are always made aware of the wide scope for their future. </w:t>
      </w:r>
    </w:p>
    <w:p w14:paraId="257922E0" w14:textId="77777777" w:rsidR="004D5936" w:rsidRPr="004D5936" w:rsidRDefault="004D5936" w:rsidP="004D593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GB"/>
        </w:rPr>
      </w:pPr>
      <w:r w:rsidRPr="004D5936">
        <w:rPr>
          <w:rFonts w:ascii="Times New Roman" w:hAnsi="Times New Roman" w:cs="Times New Roman"/>
          <w:lang w:val="en-GB"/>
        </w:rPr>
        <w:t xml:space="preserve">Efforts are on to enhance the quality of the students by giving them opportunities of interaction by means of special coaching classes. </w:t>
      </w:r>
    </w:p>
    <w:p w14:paraId="333BA8E4" w14:textId="77777777" w:rsidR="004D5936" w:rsidRPr="004D5936" w:rsidRDefault="004D5936" w:rsidP="004D593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GB"/>
        </w:rPr>
      </w:pPr>
      <w:r w:rsidRPr="004D5936">
        <w:rPr>
          <w:rFonts w:ascii="Times New Roman" w:hAnsi="Times New Roman" w:cs="Times New Roman"/>
          <w:lang w:val="en-GB"/>
        </w:rPr>
        <w:t>Add-on courses like Spoken and Communicative English Courses can bring new opportunities for the students of this department.</w:t>
      </w:r>
    </w:p>
    <w:p w14:paraId="017115FA" w14:textId="77777777" w:rsidR="00BA511C" w:rsidRPr="00A63271" w:rsidRDefault="00BA511C" w:rsidP="00BA511C">
      <w:pPr>
        <w:jc w:val="both"/>
        <w:rPr>
          <w:rFonts w:ascii="Times New Roman" w:hAnsi="Times New Roman" w:cs="Times New Roman"/>
        </w:rPr>
      </w:pPr>
    </w:p>
    <w:p w14:paraId="6A64B62A" w14:textId="77777777" w:rsidR="00BA511C" w:rsidRPr="00A63271" w:rsidRDefault="00BA511C" w:rsidP="00BA511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63271">
        <w:rPr>
          <w:rFonts w:ascii="Times New Roman" w:hAnsi="Times New Roman" w:cs="Times New Roman"/>
          <w:b/>
          <w:bCs/>
          <w:u w:val="single"/>
        </w:rPr>
        <w:t xml:space="preserve">CHALLENGES: </w:t>
      </w:r>
    </w:p>
    <w:p w14:paraId="23A93B4C" w14:textId="443EAE8A" w:rsidR="00C2611C" w:rsidRPr="00C2611C" w:rsidRDefault="00C2611C" w:rsidP="00C261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2611C">
        <w:rPr>
          <w:rFonts w:ascii="Times New Roman" w:hAnsi="Times New Roman" w:cs="Times New Roman"/>
          <w:lang w:val="en-GB"/>
        </w:rPr>
        <w:t xml:space="preserve">A few challenges emerged, namely, lack of vocabulary mastery, low concentration, low motivation, lack of discipline, speaking problem, language proficiency issue, limited teaching methods, unfamiliarity to high-tech, lack of professional development, inadequate resources and facilities, and time constraint. </w:t>
      </w:r>
    </w:p>
    <w:p w14:paraId="2E549F56" w14:textId="77777777" w:rsidR="00C2611C" w:rsidRPr="00C2611C" w:rsidRDefault="00C2611C" w:rsidP="00C261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GB"/>
        </w:rPr>
      </w:pPr>
      <w:r w:rsidRPr="00C2611C">
        <w:rPr>
          <w:rFonts w:ascii="Times New Roman" w:hAnsi="Times New Roman" w:cs="Times New Roman"/>
          <w:lang w:val="en-GB"/>
        </w:rPr>
        <w:t xml:space="preserve">They also make mistakes in English pronunciation, grammar, orthography and vocabulary usage. </w:t>
      </w:r>
    </w:p>
    <w:p w14:paraId="08857884" w14:textId="77777777" w:rsidR="00C2611C" w:rsidRPr="00C2611C" w:rsidRDefault="00C2611C" w:rsidP="00C261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2611C">
        <w:rPr>
          <w:rFonts w:ascii="Times New Roman" w:hAnsi="Times New Roman" w:cs="Times New Roman"/>
          <w:lang w:val="en-GB"/>
        </w:rPr>
        <w:t xml:space="preserve">Multiple sense English words and synonyms (words with a similar meaning) present special difficulty for foreign learners. </w:t>
      </w:r>
    </w:p>
    <w:p w14:paraId="036D2052" w14:textId="77777777" w:rsidR="00C2611C" w:rsidRPr="00C2611C" w:rsidRDefault="00C2611C" w:rsidP="00C261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2611C">
        <w:rPr>
          <w:rFonts w:ascii="Times New Roman" w:hAnsi="Times New Roman" w:cs="Times New Roman"/>
          <w:lang w:val="en-GB"/>
        </w:rPr>
        <w:t xml:space="preserve">Other difficulties in learning and using English vocabulary include fixed word collocations, phrasal verbs, idioms, proverbs and regional differences in vocabulary usage. </w:t>
      </w:r>
    </w:p>
    <w:p w14:paraId="0C7D9E64" w14:textId="77777777" w:rsidR="00C2611C" w:rsidRPr="00C2611C" w:rsidRDefault="00C2611C" w:rsidP="00C261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2611C">
        <w:rPr>
          <w:rFonts w:ascii="Times New Roman" w:hAnsi="Times New Roman" w:cs="Times New Roman"/>
          <w:lang w:val="en-GB"/>
        </w:rPr>
        <w:t>There are differences in English usage in English-speaking countries in terms of spelling, pronunciation, vocabulary and grammar.</w:t>
      </w:r>
    </w:p>
    <w:p w14:paraId="60817664" w14:textId="1AE4384F" w:rsidR="0029395C" w:rsidRPr="00BA511C" w:rsidRDefault="0029395C" w:rsidP="00BA511C">
      <w:pPr>
        <w:rPr>
          <w:sz w:val="28"/>
          <w:szCs w:val="28"/>
        </w:rPr>
      </w:pPr>
    </w:p>
    <w:sectPr w:rsidR="0029395C" w:rsidRPr="00BA511C" w:rsidSect="003604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19D"/>
    <w:multiLevelType w:val="hybridMultilevel"/>
    <w:tmpl w:val="86E0CE02"/>
    <w:lvl w:ilvl="0" w:tplc="D62A9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6F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F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C2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C3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2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27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CB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A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2290C"/>
    <w:multiLevelType w:val="hybridMultilevel"/>
    <w:tmpl w:val="72B4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9D5"/>
    <w:multiLevelType w:val="hybridMultilevel"/>
    <w:tmpl w:val="6B6EBB34"/>
    <w:lvl w:ilvl="0" w:tplc="477CE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AF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10FF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782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82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A613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984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8E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AEF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E92D30"/>
    <w:multiLevelType w:val="hybridMultilevel"/>
    <w:tmpl w:val="A624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A1261"/>
    <w:multiLevelType w:val="hybridMultilevel"/>
    <w:tmpl w:val="7B3E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C34CE"/>
    <w:multiLevelType w:val="hybridMultilevel"/>
    <w:tmpl w:val="0BFC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E13"/>
    <w:multiLevelType w:val="hybridMultilevel"/>
    <w:tmpl w:val="264E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7212A"/>
    <w:multiLevelType w:val="hybridMultilevel"/>
    <w:tmpl w:val="FEBCFEE0"/>
    <w:lvl w:ilvl="0" w:tplc="9148D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887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C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2C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E3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A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0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0E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82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142B71"/>
    <w:multiLevelType w:val="hybridMultilevel"/>
    <w:tmpl w:val="A8EC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37899"/>
    <w:multiLevelType w:val="hybridMultilevel"/>
    <w:tmpl w:val="C15A3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132F20"/>
    <w:multiLevelType w:val="hybridMultilevel"/>
    <w:tmpl w:val="449A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57A"/>
    <w:multiLevelType w:val="hybridMultilevel"/>
    <w:tmpl w:val="CADA8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040FB3"/>
    <w:multiLevelType w:val="hybridMultilevel"/>
    <w:tmpl w:val="DEB09120"/>
    <w:lvl w:ilvl="0" w:tplc="FA94C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8B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50B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2A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83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8A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C1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C3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ED7B10"/>
    <w:multiLevelType w:val="hybridMultilevel"/>
    <w:tmpl w:val="E126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F0A45"/>
    <w:multiLevelType w:val="hybridMultilevel"/>
    <w:tmpl w:val="64A4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457CF"/>
    <w:multiLevelType w:val="hybridMultilevel"/>
    <w:tmpl w:val="F41C5A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7B507AC9"/>
    <w:multiLevelType w:val="hybridMultilevel"/>
    <w:tmpl w:val="9F7CF5E4"/>
    <w:lvl w:ilvl="0" w:tplc="F2A65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00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2F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82C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8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9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A5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C5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09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8558403">
    <w:abstractNumId w:val="6"/>
  </w:num>
  <w:num w:numId="2" w16cid:durableId="1730108998">
    <w:abstractNumId w:val="14"/>
  </w:num>
  <w:num w:numId="3" w16cid:durableId="1931425788">
    <w:abstractNumId w:val="15"/>
  </w:num>
  <w:num w:numId="4" w16cid:durableId="701593721">
    <w:abstractNumId w:val="3"/>
  </w:num>
  <w:num w:numId="5" w16cid:durableId="1333607278">
    <w:abstractNumId w:val="5"/>
  </w:num>
  <w:num w:numId="6" w16cid:durableId="1089235227">
    <w:abstractNumId w:val="1"/>
  </w:num>
  <w:num w:numId="7" w16cid:durableId="68963869">
    <w:abstractNumId w:val="7"/>
  </w:num>
  <w:num w:numId="8" w16cid:durableId="1836531151">
    <w:abstractNumId w:val="16"/>
  </w:num>
  <w:num w:numId="9" w16cid:durableId="2043088552">
    <w:abstractNumId w:val="2"/>
  </w:num>
  <w:num w:numId="10" w16cid:durableId="2004504772">
    <w:abstractNumId w:val="9"/>
  </w:num>
  <w:num w:numId="11" w16cid:durableId="844512959">
    <w:abstractNumId w:val="11"/>
  </w:num>
  <w:num w:numId="12" w16cid:durableId="1733579445">
    <w:abstractNumId w:val="8"/>
  </w:num>
  <w:num w:numId="13" w16cid:durableId="1941141797">
    <w:abstractNumId w:val="10"/>
  </w:num>
  <w:num w:numId="14" w16cid:durableId="1818641596">
    <w:abstractNumId w:val="4"/>
  </w:num>
  <w:num w:numId="15" w16cid:durableId="627009454">
    <w:abstractNumId w:val="12"/>
  </w:num>
  <w:num w:numId="16" w16cid:durableId="2024283542">
    <w:abstractNumId w:val="0"/>
  </w:num>
  <w:num w:numId="17" w16cid:durableId="694187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C8"/>
    <w:rsid w:val="000E5116"/>
    <w:rsid w:val="00226820"/>
    <w:rsid w:val="0029395C"/>
    <w:rsid w:val="003604C8"/>
    <w:rsid w:val="003D5120"/>
    <w:rsid w:val="003F4911"/>
    <w:rsid w:val="004D5936"/>
    <w:rsid w:val="005633B4"/>
    <w:rsid w:val="005E17CF"/>
    <w:rsid w:val="00643B7F"/>
    <w:rsid w:val="0072285A"/>
    <w:rsid w:val="007D042C"/>
    <w:rsid w:val="00874E80"/>
    <w:rsid w:val="008D0FE5"/>
    <w:rsid w:val="00914B41"/>
    <w:rsid w:val="00965145"/>
    <w:rsid w:val="00A63271"/>
    <w:rsid w:val="00BA511C"/>
    <w:rsid w:val="00C2611C"/>
    <w:rsid w:val="00D60604"/>
    <w:rsid w:val="00D81851"/>
    <w:rsid w:val="00D91BE8"/>
    <w:rsid w:val="00DC327A"/>
    <w:rsid w:val="00E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0C46C"/>
  <w15:chartTrackingRefBased/>
  <w15:docId w15:val="{F51145CA-F422-4DB1-B698-187B1456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4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4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4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4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4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rildaniel201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sushma30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425</Words>
  <Characters>2528</Characters>
  <Application>Microsoft Office Word</Application>
  <DocSecurity>0</DocSecurity>
  <Lines>79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Divas Koshle</dc:creator>
  <cp:keywords/>
  <dc:description/>
  <cp:lastModifiedBy>Aaditya Narayan Tiwari</cp:lastModifiedBy>
  <cp:revision>9</cp:revision>
  <dcterms:created xsi:type="dcterms:W3CDTF">2025-09-02T06:33:00Z</dcterms:created>
  <dcterms:modified xsi:type="dcterms:W3CDTF">2025-09-17T06:38:00Z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ea3b6dfc-3876-48fb-a4c5-944cacd5927a</vt:lpwstr>
  </property>
</Properties>
</file>